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6E8E" w14:textId="14C6B949" w:rsidR="00921F98" w:rsidRPr="00AB12AF" w:rsidRDefault="00921F98" w:rsidP="00082431">
      <w:pPr>
        <w:ind w:right="180"/>
        <w:jc w:val="center"/>
        <w:rPr>
          <w:rFonts w:ascii="微軟正黑體" w:eastAsia="微軟正黑體" w:hAnsi="微軟正黑體"/>
        </w:rPr>
      </w:pPr>
      <w:r w:rsidRPr="00AB12AF">
        <w:rPr>
          <w:rFonts w:ascii="微軟正黑體" w:eastAsia="微軟正黑體" w:hAnsi="微軟正黑體"/>
          <w:noProof/>
        </w:rPr>
        <w:drawing>
          <wp:inline distT="0" distB="0" distL="0" distR="0" wp14:anchorId="798515E6" wp14:editId="26BED434">
            <wp:extent cx="6631126" cy="2660073"/>
            <wp:effectExtent l="0" t="0" r="0" b="6985"/>
            <wp:docPr id="467915318" name="圖片 4" descr="一張含有 文字, 筆跡, 字型, 圖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15318" name="圖片 4" descr="一張含有 文字, 筆跡, 字型, 圖畫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53" cy="26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335D" w14:textId="3ADBCFC3" w:rsidR="0006627A" w:rsidRPr="00AB12AF" w:rsidRDefault="0006627A">
      <w:pPr>
        <w:rPr>
          <w:rFonts w:ascii="微軟正黑體" w:eastAsia="微軟正黑體" w:hAnsi="微軟正黑體"/>
        </w:rPr>
      </w:pPr>
    </w:p>
    <w:p w14:paraId="46A6EB54" w14:textId="1E775220" w:rsidR="0006627A" w:rsidRPr="00AB12AF" w:rsidRDefault="0006627A" w:rsidP="00082431">
      <w:pPr>
        <w:tabs>
          <w:tab w:val="left" w:pos="6804"/>
        </w:tabs>
        <w:snapToGrid w:val="0"/>
        <w:rPr>
          <w:rFonts w:ascii="微軟正黑體" w:eastAsia="微軟正黑體" w:hAnsi="微軟正黑體"/>
          <w:bCs w:val="0"/>
          <w:sz w:val="22"/>
          <w:szCs w:val="22"/>
          <w:lang w:eastAsia="zh-TW"/>
        </w:rPr>
      </w:pPr>
      <w:r w:rsidRPr="00AB12AF">
        <w:rPr>
          <w:rFonts w:ascii="微軟正黑體" w:eastAsia="微軟正黑體" w:hAnsi="微軟正黑體"/>
          <w:bCs w:val="0"/>
          <w:caps/>
          <w:color w:val="3399CC"/>
          <w:sz w:val="56"/>
          <w:szCs w:val="96"/>
          <w:lang w:eastAsia="zh-TW"/>
        </w:rPr>
        <w:tab/>
      </w:r>
      <w:r w:rsidR="00973332">
        <w:rPr>
          <w:rFonts w:ascii="微軟正黑體" w:eastAsia="微軟正黑體" w:hAnsi="微軟正黑體" w:hint="eastAsia"/>
          <w:bCs w:val="0"/>
          <w:caps/>
          <w:color w:val="3399CC"/>
          <w:sz w:val="56"/>
          <w:szCs w:val="96"/>
          <w:lang w:eastAsia="zh-TW"/>
        </w:rPr>
        <w:t>學員</w:t>
      </w:r>
      <w:r w:rsidRPr="00AB12AF">
        <w:rPr>
          <w:rFonts w:ascii="微軟正黑體" w:eastAsia="微軟正黑體" w:hAnsi="微軟正黑體" w:hint="eastAsia"/>
          <w:bCs w:val="0"/>
          <w:caps/>
          <w:color w:val="3399CC"/>
          <w:sz w:val="56"/>
          <w:szCs w:val="96"/>
          <w:lang w:eastAsia="zh-TW"/>
        </w:rPr>
        <w:t>手冊</w:t>
      </w:r>
    </w:p>
    <w:p w14:paraId="6A4D85C1" w14:textId="7717250B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2AC96A5C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3BD43FBA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328EADEB" w14:textId="45973C81" w:rsidR="0006627A" w:rsidRDefault="0006627A">
      <w:pPr>
        <w:rPr>
          <w:rFonts w:ascii="微軟正黑體" w:eastAsia="微軟正黑體" w:hAnsi="微軟正黑體"/>
          <w:lang w:eastAsia="zh-TW"/>
        </w:rPr>
      </w:pPr>
    </w:p>
    <w:p w14:paraId="4DB0864D" w14:textId="77777777" w:rsidR="00D052FE" w:rsidRPr="00AB12AF" w:rsidRDefault="00D052FE">
      <w:pPr>
        <w:rPr>
          <w:rFonts w:ascii="微軟正黑體" w:eastAsia="微軟正黑體" w:hAnsi="微軟正黑體"/>
          <w:lang w:eastAsia="zh-TW"/>
        </w:rPr>
      </w:pPr>
    </w:p>
    <w:p w14:paraId="17D7DEDA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032AADBE" w14:textId="1B1BD436" w:rsidR="0006627A" w:rsidRPr="00AB12AF" w:rsidRDefault="0006627A" w:rsidP="0006627A">
      <w:pPr>
        <w:snapToGrid w:val="0"/>
        <w:jc w:val="center"/>
        <w:rPr>
          <w:rFonts w:ascii="微軟正黑體" w:eastAsia="微軟正黑體" w:hAnsi="微軟正黑體"/>
          <w:bCs w:val="0"/>
          <w:sz w:val="72"/>
          <w:szCs w:val="72"/>
          <w:lang w:eastAsia="zh-TW"/>
        </w:rPr>
      </w:pPr>
      <w:r w:rsidRPr="00AB12AF">
        <w:rPr>
          <w:rFonts w:ascii="微軟正黑體" w:eastAsia="微軟正黑體" w:hAnsi="微軟正黑體" w:hint="eastAsia"/>
          <w:bCs w:val="0"/>
          <w:sz w:val="72"/>
          <w:szCs w:val="72"/>
          <w:lang w:eastAsia="zh-TW"/>
        </w:rPr>
        <w:t>課程名稱</w:t>
      </w:r>
    </w:p>
    <w:p w14:paraId="1A37A174" w14:textId="21CFB18C" w:rsidR="0006627A" w:rsidRPr="00AB12AF" w:rsidRDefault="002639E7" w:rsidP="0006627A">
      <w:pPr>
        <w:snapToGrid w:val="0"/>
        <w:jc w:val="center"/>
        <w:rPr>
          <w:rFonts w:ascii="微軟正黑體" w:eastAsia="微軟正黑體" w:hAnsi="微軟正黑體"/>
          <w:bCs w:val="0"/>
          <w:color w:val="3399CC"/>
          <w:sz w:val="48"/>
          <w:szCs w:val="48"/>
          <w:lang w:eastAsia="zh-TW"/>
        </w:rPr>
      </w:pPr>
      <w:r>
        <w:rPr>
          <w:rFonts w:ascii="微軟正黑體" w:eastAsia="微軟正黑體" w:hAnsi="微軟正黑體" w:hint="eastAsia"/>
          <w:bCs w:val="0"/>
          <w:color w:val="3399CC"/>
          <w:sz w:val="48"/>
          <w:szCs w:val="48"/>
          <w:lang w:eastAsia="zh-TW"/>
        </w:rPr>
        <w:t>課程</w:t>
      </w:r>
      <w:r w:rsidR="0006627A" w:rsidRPr="00AB12AF">
        <w:rPr>
          <w:rFonts w:ascii="微軟正黑體" w:eastAsia="微軟正黑體" w:hAnsi="微軟正黑體" w:hint="eastAsia"/>
          <w:bCs w:val="0"/>
          <w:color w:val="3399CC"/>
          <w:sz w:val="48"/>
          <w:szCs w:val="48"/>
          <w:lang w:eastAsia="zh-TW"/>
        </w:rPr>
        <w:t>副標</w:t>
      </w:r>
    </w:p>
    <w:p w14:paraId="2C4985C6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2AC1FA8E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26E0A173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4D34B133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0E8F1ADE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4BD0F4E1" w14:textId="77777777" w:rsidR="0006627A" w:rsidRPr="00AB12AF" w:rsidRDefault="0006627A">
      <w:pPr>
        <w:rPr>
          <w:rFonts w:ascii="微軟正黑體" w:eastAsia="微軟正黑體" w:hAnsi="微軟正黑體"/>
          <w:lang w:eastAsia="zh-TW"/>
        </w:rPr>
      </w:pPr>
    </w:p>
    <w:p w14:paraId="682844E6" w14:textId="77777777" w:rsidR="006553AB" w:rsidRPr="00AB12AF" w:rsidRDefault="006553AB">
      <w:pPr>
        <w:rPr>
          <w:rFonts w:ascii="微軟正黑體" w:eastAsia="微軟正黑體" w:hAnsi="微軟正黑體"/>
          <w:lang w:eastAsia="zh-TW"/>
        </w:rPr>
      </w:pPr>
    </w:p>
    <w:p w14:paraId="409F344B" w14:textId="77777777" w:rsidR="006553AB" w:rsidRPr="00AB12AF" w:rsidRDefault="006553AB">
      <w:pPr>
        <w:rPr>
          <w:rFonts w:ascii="微軟正黑體" w:eastAsia="微軟正黑體" w:hAnsi="微軟正黑體"/>
          <w:lang w:eastAsia="zh-TW"/>
        </w:rPr>
      </w:pPr>
    </w:p>
    <w:p w14:paraId="461B23C6" w14:textId="77777777" w:rsidR="00BB2713" w:rsidRPr="00AB12AF" w:rsidRDefault="00BB2713">
      <w:pPr>
        <w:rPr>
          <w:rFonts w:ascii="微軟正黑體" w:eastAsia="微軟正黑體" w:hAnsi="微軟正黑體"/>
          <w:lang w:eastAsia="zh-TW"/>
        </w:rPr>
      </w:pPr>
    </w:p>
    <w:p w14:paraId="35E4D9D9" w14:textId="7F33B510" w:rsidR="006553AB" w:rsidRPr="00AB12AF" w:rsidRDefault="00701245" w:rsidP="006553AB">
      <w:pPr>
        <w:jc w:val="center"/>
        <w:rPr>
          <w:rFonts w:ascii="微軟正黑體" w:eastAsia="微軟正黑體" w:hAnsi="微軟正黑體"/>
          <w:lang w:eastAsia="zh-TW"/>
        </w:rPr>
      </w:pPr>
      <w:r w:rsidRPr="00AB12AF">
        <w:rPr>
          <w:rFonts w:ascii="微軟正黑體" w:eastAsia="微軟正黑體" w:hAnsi="微軟正黑體" w:hint="eastAsia"/>
          <w:bCs w:val="0"/>
          <w:sz w:val="32"/>
          <w:szCs w:val="22"/>
          <w:lang w:eastAsia="zh-TW"/>
        </w:rPr>
        <w:t>作者</w:t>
      </w:r>
      <w:r w:rsidR="00BB2713" w:rsidRPr="00AB12AF">
        <w:rPr>
          <w:rFonts w:ascii="微軟正黑體" w:eastAsia="微軟正黑體" w:hAnsi="微軟正黑體" w:hint="eastAsia"/>
          <w:bCs w:val="0"/>
          <w:sz w:val="32"/>
          <w:szCs w:val="22"/>
          <w:lang w:eastAsia="zh-TW"/>
        </w:rPr>
        <w:t>所屬分會及姓名</w:t>
      </w:r>
      <w:r w:rsidR="0006627A" w:rsidRPr="00AB12AF">
        <w:rPr>
          <w:rFonts w:ascii="微軟正黑體" w:eastAsia="微軟正黑體" w:hAnsi="微軟正黑體"/>
          <w:lang w:eastAsia="zh-TW"/>
        </w:rPr>
        <w:br w:type="page"/>
      </w:r>
    </w:p>
    <w:p w14:paraId="6ECC5921" w14:textId="77777777" w:rsidR="00DD3F45" w:rsidRDefault="00DD3F45">
      <w:pPr>
        <w:rPr>
          <w:rFonts w:ascii="微軟正黑體" w:eastAsia="微軟正黑體" w:hAnsi="微軟正黑體"/>
          <w:lang w:eastAsia="zh-TW"/>
        </w:rPr>
        <w:sectPr w:rsidR="00DD3F45" w:rsidSect="00DD3F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63705408" w14:textId="2C9C529B" w:rsidR="006553AB" w:rsidRPr="00AB12AF" w:rsidRDefault="002639E7">
      <w:pPr>
        <w:rPr>
          <w:rFonts w:ascii="微軟正黑體" w:eastAsia="微軟正黑體" w:hAnsi="微軟正黑體"/>
          <w:lang w:eastAsia="zh-TW"/>
        </w:rPr>
      </w:pPr>
      <w:r w:rsidRPr="00AB12AF">
        <w:rPr>
          <w:rFonts w:ascii="微軟正黑體" w:eastAsia="微軟正黑體" w:hAnsi="微軟正黑體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553BE" wp14:editId="312A39ED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2895600" cy="8098155"/>
                <wp:effectExtent l="0" t="0" r="19050" b="17145"/>
                <wp:wrapNone/>
                <wp:docPr id="470862911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695CB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©版權所有：JCI保留所有法律權利。</w:t>
                            </w:r>
                          </w:p>
                          <w:p w14:paraId="454D5E7E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442EE822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作者JCI授權使用本出版物的所有國家組織，其下屬地方組織和JCI培訓師和複製內容時，青年商會個人會員和非會員都用於教育和培訓。在使用過程中反映的意見和概念不一定反映的JCI。</w:t>
                            </w:r>
                          </w:p>
                          <w:p w14:paraId="568C2A74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A4596A1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財務收益：</w:t>
                            </w:r>
                          </w:p>
                          <w:p w14:paraId="3AB08D4F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2229DBFA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為了維護智慧財產權，沒有書面許可本刊物不得以任何方式 - 電子，機械，影印，錄音，或其他方式複製，存儲或以任何形式或</w:t>
                            </w:r>
                          </w:p>
                          <w:p w14:paraId="3AE8DC37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254EE05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翻譯：</w:t>
                            </w:r>
                          </w:p>
                          <w:p w14:paraId="5F3BE698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80A3894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Fonts w:asciiTheme="minorEastAsia" w:eastAsiaTheme="minorEastAsia" w:hAnsiTheme="minorEastAsia" w:cs="Arial" w:hint="eastAsia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  <w:t>未經明確書面許可無法以其他語言翻譯出版</w:t>
                            </w:r>
                          </w:p>
                          <w:p w14:paraId="5B2933B2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Style w:val="apple-style-span"/>
                                <w:rFonts w:asciiTheme="minorEastAsia" w:eastAsiaTheme="minorEastAsia" w:hAnsiTheme="minorEastAsia" w:cs="Arial"/>
                                <w:i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6B11AC4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Style w:val="apple-style-span"/>
                                <w:rFonts w:asciiTheme="minorEastAsia" w:eastAsiaTheme="minorEastAsia" w:hAnsiTheme="minorEastAsia" w:cs="Arial"/>
                                <w:iCs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Style w:val="apple-style-span"/>
                                <w:rFonts w:asciiTheme="minorEastAsia" w:eastAsiaTheme="minorEastAsia" w:hAnsiTheme="minorEastAsia" w:cs="Arial" w:hint="eastAsia"/>
                                <w:iCs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  <w:t xml:space="preserve">JCI是一個全球性年齡在18-40的年輕人擁有相同信念以創造積極的改變，在全球超過115個國家和地區擁有超過5000個地方組織，近20萬名成員。我們集體行動來提升自我與周圍的世界。從事社會發展的國際項目，展示自己的社會責任，並通過參與中領導和提升自我。 </w:t>
                            </w:r>
                          </w:p>
                          <w:p w14:paraId="635CA8A5" w14:textId="77777777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Style w:val="apple-style-span"/>
                                <w:rFonts w:asciiTheme="minorEastAsia" w:eastAsiaTheme="minorEastAsia" w:hAnsiTheme="minorEastAsia" w:cs="Arial"/>
                                <w:iCs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4F45BB02" w14:textId="4615E6A3" w:rsidR="006553AB" w:rsidRPr="00701245" w:rsidRDefault="006553AB" w:rsidP="00EE6B9A">
                            <w:pPr>
                              <w:tabs>
                                <w:tab w:val="left" w:pos="9360"/>
                              </w:tabs>
                              <w:jc w:val="both"/>
                              <w:rPr>
                                <w:rFonts w:asciiTheme="minorEastAsia" w:eastAsiaTheme="minorEastAsia" w:hAnsiTheme="minorEastAsia" w:cs="Arial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01245">
                              <w:rPr>
                                <w:rStyle w:val="apple-style-span"/>
                                <w:rFonts w:asciiTheme="minorEastAsia" w:eastAsiaTheme="minorEastAsia" w:hAnsiTheme="minorEastAsia" w:cs="Arial" w:hint="eastAsia"/>
                                <w:iCs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  <w:t>JCI的全球會員致力於成為更好的領導者建立一個更美好的未來。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553BE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.75pt;margin-top:4.35pt;width:228pt;height:6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THFgIAACwEAAAOAAAAZHJzL2Uyb0RvYy54bWysU81u2zAMvg/YOwi6L3aCpEu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">
                <v:textbox>
                  <w:txbxContent>
                    <w:p w14:paraId="4A2695CB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©版權所有：JCI保留所有法律權利。</w:t>
                      </w:r>
                    </w:p>
                    <w:p w14:paraId="454D5E7E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442EE822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作者JCI授權使用本出版物的所有國家組織，其下屬地方組織和JCI培訓師和複製內容時，青年商會個人會員和非會員都用於教育和培訓。在使用過程中反映的意見和概念不一定反映的JCI。</w:t>
                      </w:r>
                    </w:p>
                    <w:p w14:paraId="568C2A74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5A4596A1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財務收益：</w:t>
                      </w:r>
                    </w:p>
                    <w:p w14:paraId="3AB08D4F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2229DBFA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為了維護智慧財產權，沒有書面許可本刊物不得以任何方式 - 電子，機械，影印，錄音，或其他方式複製，存儲或以任何形式或</w:t>
                      </w:r>
                    </w:p>
                    <w:p w14:paraId="3AE8DC37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1254EE05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翻譯：</w:t>
                      </w:r>
                    </w:p>
                    <w:p w14:paraId="5F3BE698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180A3894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Fonts w:asciiTheme="minorEastAsia" w:eastAsiaTheme="minorEastAsia" w:hAnsiTheme="minorEastAsia" w:cs="Arial" w:hint="eastAsia"/>
                          <w:bCs w:val="0"/>
                          <w:sz w:val="24"/>
                          <w:szCs w:val="24"/>
                          <w:lang w:eastAsia="zh-TW"/>
                        </w:rPr>
                        <w:t>未經明確書面許可無法以其他語言翻譯出版</w:t>
                      </w:r>
                    </w:p>
                    <w:p w14:paraId="5B2933B2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Style w:val="apple-style-span"/>
                          <w:rFonts w:asciiTheme="minorEastAsia" w:eastAsiaTheme="minorEastAsia" w:hAnsiTheme="minorEastAsia" w:cs="Arial"/>
                          <w:i/>
                          <w:color w:val="00000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56B11AC4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Style w:val="apple-style-span"/>
                          <w:rFonts w:asciiTheme="minorEastAsia" w:eastAsiaTheme="minorEastAsia" w:hAnsiTheme="minorEastAsia" w:cs="Arial"/>
                          <w:iCs/>
                          <w:color w:val="00000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Style w:val="apple-style-span"/>
                          <w:rFonts w:asciiTheme="minorEastAsia" w:eastAsiaTheme="minorEastAsia" w:hAnsiTheme="minorEastAsia" w:cs="Arial" w:hint="eastAsia"/>
                          <w:iCs/>
                          <w:color w:val="000000"/>
                          <w:sz w:val="24"/>
                          <w:szCs w:val="24"/>
                          <w:lang w:eastAsia="zh-TW"/>
                        </w:rPr>
                        <w:t xml:space="preserve">JCI是一個全球性年齡在18-40的年輕人擁有相同信念以創造積極的改變，在全球超過115個國家和地區擁有超過5000個地方組織，近20萬名成員。我們集體行動來提升自我與周圍的世界。從事社會發展的國際項目，展示自己的社會責任，並通過參與中領導和提升自我。 </w:t>
                      </w:r>
                    </w:p>
                    <w:p w14:paraId="635CA8A5" w14:textId="77777777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Style w:val="apple-style-span"/>
                          <w:rFonts w:asciiTheme="minorEastAsia" w:eastAsiaTheme="minorEastAsia" w:hAnsiTheme="minorEastAsia" w:cs="Arial"/>
                          <w:iCs/>
                          <w:color w:val="00000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4F45BB02" w14:textId="4615E6A3" w:rsidR="006553AB" w:rsidRPr="00701245" w:rsidRDefault="006553AB" w:rsidP="00EE6B9A">
                      <w:pPr>
                        <w:tabs>
                          <w:tab w:val="left" w:pos="9360"/>
                        </w:tabs>
                        <w:jc w:val="both"/>
                        <w:rPr>
                          <w:rFonts w:asciiTheme="minorEastAsia" w:eastAsiaTheme="minorEastAsia" w:hAnsiTheme="minorEastAsia" w:cs="Arial"/>
                          <w:bCs w:val="0"/>
                          <w:sz w:val="24"/>
                          <w:szCs w:val="24"/>
                          <w:lang w:eastAsia="zh-TW"/>
                        </w:rPr>
                      </w:pPr>
                      <w:r w:rsidRPr="00701245">
                        <w:rPr>
                          <w:rStyle w:val="apple-style-span"/>
                          <w:rFonts w:asciiTheme="minorEastAsia" w:eastAsiaTheme="minorEastAsia" w:hAnsiTheme="minorEastAsia" w:cs="Arial" w:hint="eastAsia"/>
                          <w:iCs/>
                          <w:color w:val="000000"/>
                          <w:sz w:val="24"/>
                          <w:szCs w:val="24"/>
                          <w:lang w:eastAsia="zh-TW"/>
                        </w:rPr>
                        <w:t>JCI的全球會員致力於成為更好的領導者建立一個更美好的未來。</w:t>
                      </w:r>
                    </w:p>
                  </w:txbxContent>
                </v:textbox>
              </v:shape>
            </w:pict>
          </mc:Fallback>
        </mc:AlternateContent>
      </w:r>
      <w:r w:rsidR="006553AB" w:rsidRPr="00AB12AF">
        <w:rPr>
          <w:rFonts w:ascii="微軟正黑體" w:eastAsia="微軟正黑體" w:hAnsi="微軟正黑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84E65" wp14:editId="39D2B784">
                <wp:simplePos x="0" y="0"/>
                <wp:positionH relativeFrom="column">
                  <wp:posOffset>3041073</wp:posOffset>
                </wp:positionH>
                <wp:positionV relativeFrom="paragraph">
                  <wp:posOffset>76200</wp:posOffset>
                </wp:positionV>
                <wp:extent cx="3449782" cy="8686800"/>
                <wp:effectExtent l="0" t="0" r="0" b="0"/>
                <wp:wrapNone/>
                <wp:docPr id="1795192400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782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CDF7" w14:textId="77777777" w:rsidR="006553AB" w:rsidRPr="00AB12AF" w:rsidRDefault="006553AB" w:rsidP="00EE6B9A">
                            <w:pPr>
                              <w:spacing w:before="120" w:after="120"/>
                              <w:rPr>
                                <w:rFonts w:ascii="微軟正黑體" w:eastAsia="微軟正黑體" w:hAnsi="微軟正黑體"/>
                                <w:bCs w:val="0"/>
                                <w:color w:val="000000"/>
                                <w:sz w:val="36"/>
                                <w:szCs w:val="22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hint="eastAsia"/>
                                <w:bCs w:val="0"/>
                                <w:color w:val="000000"/>
                                <w:sz w:val="36"/>
                                <w:szCs w:val="22"/>
                                <w:lang w:eastAsia="zh-TW"/>
                              </w:rPr>
                              <w:t>參考資料</w:t>
                            </w:r>
                          </w:p>
                          <w:p w14:paraId="67102C75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所使用的出版物名稱</w:t>
                            </w:r>
                          </w:p>
                          <w:p w14:paraId="72867964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作者</w:t>
                            </w:r>
                          </w:p>
                          <w:p w14:paraId="2BEBD8F5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出版發行名稱</w:t>
                            </w:r>
                          </w:p>
                          <w:p w14:paraId="11EEEA93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電話</w:t>
                            </w:r>
                          </w:p>
                          <w:p w14:paraId="15A9CC64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e-mail</w:t>
                            </w:r>
                          </w:p>
                          <w:p w14:paraId="2E12DAA4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網站</w:t>
                            </w:r>
                          </w:p>
                          <w:p w14:paraId="245A95E7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所使用的出版物名稱</w:t>
                            </w:r>
                          </w:p>
                          <w:p w14:paraId="42358DF8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作者</w:t>
                            </w:r>
                          </w:p>
                          <w:p w14:paraId="1B942EC6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出版發行名稱</w:t>
                            </w:r>
                          </w:p>
                          <w:p w14:paraId="1ED326F1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電話</w:t>
                            </w:r>
                          </w:p>
                          <w:p w14:paraId="2589AA31" w14:textId="77777777" w:rsidR="006553AB" w:rsidRPr="00AB12AF" w:rsidRDefault="006553AB" w:rsidP="00EE6B9A">
                            <w:pPr>
                              <w:pStyle w:val="Subhead"/>
                              <w:spacing w:before="120"/>
                              <w:rPr>
                                <w:rFonts w:ascii="微軟正黑體" w:eastAsia="微軟正黑體" w:hAnsi="微軟正黑體" w:cs="Arial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color w:val="000000"/>
                                <w:szCs w:val="28"/>
                                <w:lang w:eastAsia="zh-TW"/>
                              </w:rPr>
                              <w:t>e-mail</w:t>
                            </w:r>
                          </w:p>
                          <w:p w14:paraId="617F3614" w14:textId="5E7ABCE1" w:rsidR="006553AB" w:rsidRPr="00AB12AF" w:rsidRDefault="006553AB" w:rsidP="00EE6B9A">
                            <w:pPr>
                              <w:spacing w:before="120" w:after="120"/>
                              <w:rPr>
                                <w:rFonts w:ascii="微軟正黑體" w:eastAsia="微軟正黑體" w:hAnsi="微軟正黑體" w:cs="Arial"/>
                                <w:bCs w:val="0"/>
                                <w:lang w:eastAsia="zh-TW"/>
                              </w:rPr>
                            </w:pPr>
                            <w:r w:rsidRPr="00AB12AF">
                              <w:rPr>
                                <w:rFonts w:ascii="微軟正黑體" w:eastAsia="微軟正黑體" w:hAnsi="微軟正黑體" w:hint="eastAsia"/>
                                <w:bCs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4E65" id="文字方塊 8" o:spid="_x0000_s1027" type="#_x0000_t202" style="position:absolute;margin-left:239.45pt;margin-top:6pt;width:271.65pt;height:6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" filled="f" stroked="f">
                <v:textbox>
                  <w:txbxContent>
                    <w:p w14:paraId="035ECDF7" w14:textId="77777777" w:rsidR="006553AB" w:rsidRPr="00AB12AF" w:rsidRDefault="006553AB" w:rsidP="00EE6B9A">
                      <w:pPr>
                        <w:spacing w:before="120" w:after="120"/>
                        <w:rPr>
                          <w:rFonts w:ascii="微軟正黑體" w:eastAsia="微軟正黑體" w:hAnsi="微軟正黑體"/>
                          <w:bCs w:val="0"/>
                          <w:color w:val="000000"/>
                          <w:sz w:val="36"/>
                          <w:szCs w:val="22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hint="eastAsia"/>
                          <w:bCs w:val="0"/>
                          <w:color w:val="000000"/>
                          <w:sz w:val="36"/>
                          <w:szCs w:val="22"/>
                          <w:lang w:eastAsia="zh-TW"/>
                        </w:rPr>
                        <w:t>參考資料</w:t>
                      </w:r>
                    </w:p>
                    <w:p w14:paraId="67102C75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所使用的出版物名稱</w:t>
                      </w:r>
                    </w:p>
                    <w:p w14:paraId="72867964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作者</w:t>
                      </w:r>
                    </w:p>
                    <w:p w14:paraId="2BEBD8F5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出版發行名稱</w:t>
                      </w:r>
                    </w:p>
                    <w:p w14:paraId="11EEEA93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電話</w:t>
                      </w:r>
                    </w:p>
                    <w:p w14:paraId="15A9CC64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e-mail</w:t>
                      </w:r>
                    </w:p>
                    <w:p w14:paraId="2E12DAA4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網站</w:t>
                      </w:r>
                    </w:p>
                    <w:p w14:paraId="245A95E7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所使用的出版物名稱</w:t>
                      </w:r>
                    </w:p>
                    <w:p w14:paraId="42358DF8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作者</w:t>
                      </w:r>
                    </w:p>
                    <w:p w14:paraId="1B942EC6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出版發行名稱</w:t>
                      </w:r>
                    </w:p>
                    <w:p w14:paraId="1ED326F1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電話</w:t>
                      </w:r>
                    </w:p>
                    <w:p w14:paraId="2589AA31" w14:textId="77777777" w:rsidR="006553AB" w:rsidRPr="00AB12AF" w:rsidRDefault="006553AB" w:rsidP="00EE6B9A">
                      <w:pPr>
                        <w:pStyle w:val="Subhead"/>
                        <w:spacing w:before="120"/>
                        <w:rPr>
                          <w:rFonts w:ascii="微軟正黑體" w:eastAsia="微軟正黑體" w:hAnsi="微軟正黑體" w:cs="Arial"/>
                          <w:b w:val="0"/>
                          <w:color w:val="000000"/>
                          <w:szCs w:val="28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cs="Arial" w:hint="eastAsia"/>
                          <w:b w:val="0"/>
                          <w:color w:val="000000"/>
                          <w:szCs w:val="28"/>
                          <w:lang w:eastAsia="zh-TW"/>
                        </w:rPr>
                        <w:t>e-mail</w:t>
                      </w:r>
                    </w:p>
                    <w:p w14:paraId="617F3614" w14:textId="5E7ABCE1" w:rsidR="006553AB" w:rsidRPr="00AB12AF" w:rsidRDefault="006553AB" w:rsidP="00EE6B9A">
                      <w:pPr>
                        <w:spacing w:before="120" w:after="120"/>
                        <w:rPr>
                          <w:rFonts w:ascii="微軟正黑體" w:eastAsia="微軟正黑體" w:hAnsi="微軟正黑體" w:cs="Arial"/>
                          <w:bCs w:val="0"/>
                          <w:lang w:eastAsia="zh-TW"/>
                        </w:rPr>
                      </w:pPr>
                      <w:r w:rsidRPr="00AB12AF">
                        <w:rPr>
                          <w:rFonts w:ascii="微軟正黑體" w:eastAsia="微軟正黑體" w:hAnsi="微軟正黑體" w:hint="eastAsia"/>
                          <w:bCs w:val="0"/>
                          <w:color w:val="000000"/>
                          <w:sz w:val="28"/>
                          <w:szCs w:val="28"/>
                          <w:lang w:eastAsia="zh-TW"/>
                        </w:rPr>
                        <w:t>網站</w:t>
                      </w:r>
                    </w:p>
                  </w:txbxContent>
                </v:textbox>
              </v:shape>
            </w:pict>
          </mc:Fallback>
        </mc:AlternateContent>
      </w:r>
    </w:p>
    <w:p w14:paraId="36918F66" w14:textId="3EF9A49F" w:rsidR="006553AB" w:rsidRPr="00AB12AF" w:rsidRDefault="006553AB">
      <w:pPr>
        <w:rPr>
          <w:rFonts w:ascii="微軟正黑體" w:eastAsia="微軟正黑體" w:hAnsi="微軟正黑體"/>
          <w:lang w:eastAsia="zh-TW"/>
        </w:rPr>
      </w:pPr>
      <w:r w:rsidRPr="00AB12AF">
        <w:rPr>
          <w:rFonts w:ascii="微軟正黑體" w:eastAsia="微軟正黑體" w:hAnsi="微軟正黑體"/>
          <w:lang w:eastAsia="zh-TW"/>
        </w:rPr>
        <w:br w:type="page"/>
      </w:r>
    </w:p>
    <w:p w14:paraId="47979D38" w14:textId="7D2846F3" w:rsidR="002639E7" w:rsidRDefault="002639E7" w:rsidP="00A70BA0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2639E7">
        <w:rPr>
          <w:rFonts w:ascii="微軟正黑體" w:eastAsia="微軟正黑體" w:hAnsi="微軟正黑體" w:hint="eastAsia"/>
          <w:sz w:val="24"/>
          <w:szCs w:val="24"/>
          <w:lang w:eastAsia="zh-TW"/>
        </w:rPr>
        <w:lastRenderedPageBreak/>
        <w:t>在這裡添加內容：</w:t>
      </w:r>
    </w:p>
    <w:p w14:paraId="08F3FCD9" w14:textId="77777777" w:rsidR="002639E7" w:rsidRDefault="002639E7" w:rsidP="00A70BA0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608958CE" w14:textId="77777777" w:rsidR="002639E7" w:rsidRDefault="002639E7" w:rsidP="00A70BA0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0BBFDABB" w14:textId="77777777" w:rsidR="00AC62CD" w:rsidRPr="00AB12AF" w:rsidRDefault="00AC62CD" w:rsidP="00A70BA0">
      <w:pPr>
        <w:autoSpaceDE w:val="0"/>
        <w:autoSpaceDN w:val="0"/>
        <w:adjustRightInd w:val="0"/>
        <w:jc w:val="both"/>
        <w:rPr>
          <w:rFonts w:ascii="微軟正黑體" w:eastAsia="微軟正黑體" w:hAnsi="微軟正黑體"/>
          <w:lang w:eastAsia="zh-TW"/>
        </w:rPr>
      </w:pPr>
    </w:p>
    <w:sectPr w:rsidR="00AC62CD" w:rsidRPr="00AB12AF" w:rsidSect="00DD3F45">
      <w:headerReference w:type="first" r:id="rId14"/>
      <w:footerReference w:type="first" r:id="rId15"/>
      <w:pgSz w:w="11909" w:h="16834" w:code="9"/>
      <w:pgMar w:top="21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11C9" w14:textId="77777777" w:rsidR="0002787E" w:rsidRDefault="0002787E">
      <w:r>
        <w:separator/>
      </w:r>
    </w:p>
  </w:endnote>
  <w:endnote w:type="continuationSeparator" w:id="0">
    <w:p w14:paraId="034894B9" w14:textId="77777777" w:rsidR="0002787E" w:rsidRDefault="0002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D576" w14:textId="77777777" w:rsidR="00AD237B" w:rsidRDefault="00AD23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42E1" w14:textId="26C9733C" w:rsidR="002639E7" w:rsidRDefault="007641E3">
    <w:pPr>
      <w:pStyle w:val="a5"/>
    </w:pPr>
    <w:r>
      <w:rPr>
        <w:noProof/>
      </w:rPr>
      <w:drawing>
        <wp:inline distT="0" distB="0" distL="0" distR="0" wp14:anchorId="19567AF9" wp14:editId="25B86273">
          <wp:extent cx="976263" cy="342000"/>
          <wp:effectExtent l="0" t="0" r="0" b="1270"/>
          <wp:docPr id="302274766" name="圖片 302274766" descr="一張含有 圖形, 字型, 標誌, 符號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274766" name="圖片 302274766" descr="一張含有 圖形, 字型, 標誌, 符號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63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F38B" w14:textId="77777777" w:rsidR="00AD237B" w:rsidRDefault="00AD237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F296" w14:textId="632058D8" w:rsidR="002D49FF" w:rsidRDefault="00650A7A">
    <w:pPr>
      <w:pStyle w:val="a5"/>
    </w:pPr>
    <w:r>
      <w:rPr>
        <w:noProof/>
      </w:rPr>
      <w:drawing>
        <wp:inline distT="0" distB="0" distL="0" distR="0" wp14:anchorId="39857C8A" wp14:editId="11F71E39">
          <wp:extent cx="976263" cy="342000"/>
          <wp:effectExtent l="0" t="0" r="0" b="1270"/>
          <wp:docPr id="64738443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63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B103" w14:textId="77777777" w:rsidR="0002787E" w:rsidRDefault="0002787E">
      <w:r>
        <w:separator/>
      </w:r>
    </w:p>
  </w:footnote>
  <w:footnote w:type="continuationSeparator" w:id="0">
    <w:p w14:paraId="2A84A56C" w14:textId="77777777" w:rsidR="0002787E" w:rsidRDefault="0002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85F7" w14:textId="77777777" w:rsidR="00AD237B" w:rsidRDefault="00AD23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F197" w14:textId="17236A64" w:rsidR="00DD3F45" w:rsidRDefault="00DD3F45">
    <w:pPr>
      <w:pStyle w:val="a3"/>
    </w:pPr>
    <w:r>
      <w:rPr>
        <w:noProof/>
      </w:rPr>
      <w:drawing>
        <wp:inline distT="0" distB="0" distL="0" distR="0" wp14:anchorId="44B54D01" wp14:editId="7A57FA10">
          <wp:extent cx="6644640" cy="647700"/>
          <wp:effectExtent l="0" t="0" r="3810" b="0"/>
          <wp:docPr id="644590825" name="圖片 644590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CE4C" w14:textId="77777777" w:rsidR="00AD237B" w:rsidRDefault="00AD237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3AD1" w14:textId="4B4B1FC8" w:rsidR="00DD3F45" w:rsidRDefault="00DD3F45">
    <w:pPr>
      <w:pStyle w:val="a3"/>
    </w:pPr>
    <w:r>
      <w:rPr>
        <w:noProof/>
      </w:rPr>
      <w:drawing>
        <wp:inline distT="0" distB="0" distL="0" distR="0" wp14:anchorId="1C0F283B" wp14:editId="0C871A7B">
          <wp:extent cx="6644640" cy="647700"/>
          <wp:effectExtent l="0" t="0" r="3810" b="0"/>
          <wp:docPr id="1280665720" name="圖片 1280665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B412A"/>
    <w:multiLevelType w:val="hybridMultilevel"/>
    <w:tmpl w:val="C6C4FA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974C6D"/>
    <w:multiLevelType w:val="hybridMultilevel"/>
    <w:tmpl w:val="D4FA3C42"/>
    <w:lvl w:ilvl="0" w:tplc="2E72122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u w:color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3536269">
    <w:abstractNumId w:val="1"/>
  </w:num>
  <w:num w:numId="2" w16cid:durableId="197324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98"/>
    <w:rsid w:val="0002787E"/>
    <w:rsid w:val="0003295C"/>
    <w:rsid w:val="0006109D"/>
    <w:rsid w:val="0006627A"/>
    <w:rsid w:val="000666C0"/>
    <w:rsid w:val="00082431"/>
    <w:rsid w:val="00122FBC"/>
    <w:rsid w:val="001520CD"/>
    <w:rsid w:val="00152840"/>
    <w:rsid w:val="001678B0"/>
    <w:rsid w:val="0022455E"/>
    <w:rsid w:val="00225B69"/>
    <w:rsid w:val="00252BC2"/>
    <w:rsid w:val="002639E7"/>
    <w:rsid w:val="00281987"/>
    <w:rsid w:val="0029573D"/>
    <w:rsid w:val="002D49FF"/>
    <w:rsid w:val="003201D1"/>
    <w:rsid w:val="0045014E"/>
    <w:rsid w:val="004637A8"/>
    <w:rsid w:val="00470195"/>
    <w:rsid w:val="004853BF"/>
    <w:rsid w:val="004A72C8"/>
    <w:rsid w:val="004B6A0C"/>
    <w:rsid w:val="0052112F"/>
    <w:rsid w:val="005377D1"/>
    <w:rsid w:val="005537EC"/>
    <w:rsid w:val="00553CF3"/>
    <w:rsid w:val="005629DF"/>
    <w:rsid w:val="0056507A"/>
    <w:rsid w:val="005A1D96"/>
    <w:rsid w:val="00650A7A"/>
    <w:rsid w:val="006553AB"/>
    <w:rsid w:val="00657FB2"/>
    <w:rsid w:val="00685D97"/>
    <w:rsid w:val="00701245"/>
    <w:rsid w:val="00745F47"/>
    <w:rsid w:val="007641E3"/>
    <w:rsid w:val="007833A8"/>
    <w:rsid w:val="007D3203"/>
    <w:rsid w:val="007E028D"/>
    <w:rsid w:val="0082709B"/>
    <w:rsid w:val="00900060"/>
    <w:rsid w:val="00921F98"/>
    <w:rsid w:val="009345CF"/>
    <w:rsid w:val="009631D4"/>
    <w:rsid w:val="00973332"/>
    <w:rsid w:val="009D3701"/>
    <w:rsid w:val="009F5118"/>
    <w:rsid w:val="00A0629B"/>
    <w:rsid w:val="00A63402"/>
    <w:rsid w:val="00A70BA0"/>
    <w:rsid w:val="00AB12AF"/>
    <w:rsid w:val="00AC62CD"/>
    <w:rsid w:val="00AD237B"/>
    <w:rsid w:val="00B218C5"/>
    <w:rsid w:val="00B22337"/>
    <w:rsid w:val="00BB2713"/>
    <w:rsid w:val="00BC2483"/>
    <w:rsid w:val="00BE299D"/>
    <w:rsid w:val="00C02843"/>
    <w:rsid w:val="00C56386"/>
    <w:rsid w:val="00C90E60"/>
    <w:rsid w:val="00CC2DF8"/>
    <w:rsid w:val="00D052FE"/>
    <w:rsid w:val="00DD3F45"/>
    <w:rsid w:val="00E54088"/>
    <w:rsid w:val="00E85EC0"/>
    <w:rsid w:val="00EE6B9A"/>
    <w:rsid w:val="00F118AF"/>
    <w:rsid w:val="00F36C14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0BE26"/>
  <w15:chartTrackingRefBased/>
  <w15:docId w15:val="{034EA3DF-DCBE-49BE-92E5-E9C45298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98"/>
    <w:rPr>
      <w:rFonts w:ascii="Arial" w:eastAsia="新細明體" w:hAnsi="Arial" w:cs="Tahoma"/>
      <w:bCs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">
    <w:name w:val="Subhead"/>
    <w:basedOn w:val="a"/>
    <w:rsid w:val="00921F98"/>
    <w:pPr>
      <w:spacing w:after="120"/>
    </w:pPr>
    <w:rPr>
      <w:rFonts w:cs="Times New Roman"/>
      <w:b/>
      <w:bCs w:val="0"/>
      <w:color w:val="999999"/>
      <w:sz w:val="28"/>
    </w:rPr>
  </w:style>
  <w:style w:type="paragraph" w:customStyle="1" w:styleId="JCIbody">
    <w:name w:val="JCI body"/>
    <w:basedOn w:val="a"/>
    <w:rsid w:val="00921F98"/>
    <w:pPr>
      <w:widowControl w:val="0"/>
      <w:spacing w:after="60"/>
    </w:pPr>
    <w:rPr>
      <w:rFonts w:cs="Times New Roman"/>
      <w:bCs w:val="0"/>
    </w:rPr>
  </w:style>
  <w:style w:type="paragraph" w:styleId="a3">
    <w:name w:val="header"/>
    <w:basedOn w:val="a"/>
    <w:link w:val="a4"/>
    <w:rsid w:val="00921F98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rsid w:val="00921F98"/>
    <w:rPr>
      <w:rFonts w:ascii="Arial" w:eastAsia="新細明體" w:hAnsi="Arial" w:cs="Tahoma"/>
      <w:bCs/>
      <w:kern w:val="0"/>
      <w:sz w:val="20"/>
      <w:szCs w:val="20"/>
      <w:lang w:eastAsia="en-US"/>
    </w:rPr>
  </w:style>
  <w:style w:type="paragraph" w:styleId="a5">
    <w:name w:val="footer"/>
    <w:basedOn w:val="a"/>
    <w:link w:val="a6"/>
    <w:rsid w:val="00921F9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rsid w:val="00921F98"/>
    <w:rPr>
      <w:rFonts w:ascii="Arial" w:eastAsia="新細明體" w:hAnsi="Arial" w:cs="Tahoma"/>
      <w:bCs/>
      <w:kern w:val="0"/>
      <w:sz w:val="20"/>
      <w:szCs w:val="20"/>
      <w:lang w:eastAsia="en-US"/>
    </w:rPr>
  </w:style>
  <w:style w:type="paragraph" w:customStyle="1" w:styleId="JCIInfo">
    <w:name w:val="JCI Info"/>
    <w:basedOn w:val="a"/>
    <w:rsid w:val="00921F98"/>
    <w:pPr>
      <w:ind w:left="120"/>
    </w:pPr>
    <w:rPr>
      <w:rFonts w:cs="Helvetica"/>
      <w:bCs w:val="0"/>
      <w:iCs/>
      <w:color w:val="3399CC"/>
      <w:sz w:val="16"/>
      <w:szCs w:val="16"/>
    </w:rPr>
  </w:style>
  <w:style w:type="character" w:styleId="a7">
    <w:name w:val="page number"/>
    <w:basedOn w:val="a0"/>
    <w:rsid w:val="00921F98"/>
  </w:style>
  <w:style w:type="character" w:customStyle="1" w:styleId="apple-style-span">
    <w:name w:val="apple-style-span"/>
    <w:basedOn w:val="a0"/>
    <w:rsid w:val="00921F98"/>
  </w:style>
  <w:style w:type="paragraph" w:styleId="a8">
    <w:name w:val="List Paragraph"/>
    <w:basedOn w:val="a"/>
    <w:uiPriority w:val="34"/>
    <w:qFormat/>
    <w:rsid w:val="00553CF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</Words>
  <Characters>32</Characters>
  <Application>Microsoft Office Word</Application>
  <DocSecurity>0</DocSecurity>
  <Lines>32</Lines>
  <Paragraphs>10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CHEN</dc:creator>
  <cp:keywords/>
  <dc:description/>
  <cp:lastModifiedBy>Lewis CHEN</cp:lastModifiedBy>
  <cp:revision>12</cp:revision>
  <dcterms:created xsi:type="dcterms:W3CDTF">2023-07-11T11:06:00Z</dcterms:created>
  <dcterms:modified xsi:type="dcterms:W3CDTF">2023-07-11T11:40:00Z</dcterms:modified>
</cp:coreProperties>
</file>